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7B6" w:rsidRDefault="001E17B6" w:rsidP="001E17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17B6" w:rsidRDefault="001E17B6" w:rsidP="001E17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17B6" w:rsidRDefault="001E17B6" w:rsidP="001E17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17B6" w:rsidRDefault="001E17B6" w:rsidP="001E17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4B64" w:rsidRDefault="003B4B64" w:rsidP="001E17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C5CA7" w:rsidRPr="003B4B64" w:rsidRDefault="00016419" w:rsidP="001E17B6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3B4B64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1E17B6" w:rsidRPr="001E17B6" w:rsidRDefault="001E17B6" w:rsidP="001E17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5CA7" w:rsidRPr="003B4B64" w:rsidRDefault="00016419" w:rsidP="001E17B6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3B4B64">
        <w:rPr>
          <w:rFonts w:ascii="Arial" w:hAnsi="Arial" w:cs="Arial"/>
          <w:sz w:val="26"/>
          <w:szCs w:val="26"/>
        </w:rPr>
        <w:tab/>
        <w:t xml:space="preserve">Indico ao Sr. Prefeito, na forma regimental, que interceda junto ao departamento competente </w:t>
      </w:r>
      <w:r w:rsidRPr="003B4B64">
        <w:rPr>
          <w:rFonts w:ascii="Arial" w:hAnsi="Arial" w:cs="Arial"/>
          <w:b/>
          <w:sz w:val="26"/>
          <w:szCs w:val="26"/>
        </w:rPr>
        <w:t xml:space="preserve">para que seja realizada reforma no playground localizado na Praça Francisco Lorenção, em especial limpeza, manutenção de brinquedos, assepsia e </w:t>
      </w:r>
      <w:r w:rsidRPr="003B4B64">
        <w:rPr>
          <w:rFonts w:ascii="Arial" w:hAnsi="Arial" w:cs="Arial"/>
          <w:b/>
          <w:sz w:val="26"/>
          <w:szCs w:val="26"/>
        </w:rPr>
        <w:t>tratamento do tanque de areia</w:t>
      </w:r>
      <w:r w:rsidR="008C2058" w:rsidRPr="003B4B64">
        <w:rPr>
          <w:rFonts w:ascii="Arial" w:hAnsi="Arial" w:cs="Arial"/>
          <w:b/>
          <w:sz w:val="26"/>
          <w:szCs w:val="26"/>
        </w:rPr>
        <w:t xml:space="preserve"> e </w:t>
      </w:r>
      <w:r w:rsidR="00301F51" w:rsidRPr="003B4B64">
        <w:rPr>
          <w:rFonts w:ascii="Arial" w:hAnsi="Arial" w:cs="Arial"/>
          <w:b/>
          <w:sz w:val="26"/>
          <w:szCs w:val="26"/>
        </w:rPr>
        <w:t>instalação de ponto de hidratação.</w:t>
      </w:r>
    </w:p>
    <w:p w:rsidR="001E17B6" w:rsidRPr="001E17B6" w:rsidRDefault="001E17B6" w:rsidP="001E17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1F51" w:rsidRPr="003B4B64" w:rsidRDefault="00016419" w:rsidP="001E17B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B4B64">
        <w:rPr>
          <w:rFonts w:ascii="Arial" w:hAnsi="Arial" w:cs="Arial"/>
          <w:b/>
          <w:sz w:val="36"/>
          <w:szCs w:val="36"/>
        </w:rPr>
        <w:t>JUSTIFICATIVA</w:t>
      </w:r>
    </w:p>
    <w:p w:rsidR="001E17B6" w:rsidRPr="001E17B6" w:rsidRDefault="001E17B6" w:rsidP="001E17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01F51" w:rsidRDefault="00016419" w:rsidP="001E17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17B6">
        <w:rPr>
          <w:rFonts w:ascii="Arial" w:hAnsi="Arial" w:cs="Arial"/>
          <w:sz w:val="24"/>
          <w:szCs w:val="24"/>
        </w:rPr>
        <w:tab/>
        <w:t>Esta Vereadora foi procurada por moradores próximos ao local, que reivindicaram tais melhorias e reformas, pois há tempos não é realizada uma manutenção mais ampla nesse pl</w:t>
      </w:r>
      <w:r w:rsidRPr="001E17B6">
        <w:rPr>
          <w:rFonts w:ascii="Arial" w:hAnsi="Arial" w:cs="Arial"/>
          <w:sz w:val="24"/>
          <w:szCs w:val="24"/>
        </w:rPr>
        <w:t>ayground.</w:t>
      </w:r>
    </w:p>
    <w:p w:rsidR="00C47405" w:rsidRDefault="00C47405" w:rsidP="001E17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7405" w:rsidRDefault="00016419" w:rsidP="001E17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assepsia do tanque de areia vem de encontro à Lei Municipal n.° 3.162 de 23 de dezembro de 2015, onde</w:t>
      </w:r>
      <w:r w:rsidR="003C275E">
        <w:rPr>
          <w:rFonts w:ascii="Arial" w:hAnsi="Arial" w:cs="Arial"/>
          <w:sz w:val="24"/>
          <w:szCs w:val="24"/>
        </w:rPr>
        <w:t xml:space="preserve"> autoriza o Poder Executivo a realizar periodicamente o tratamento e a assepsia na areia contida nos tanques destinados ao lazer e recreação infantil, existentes em áreas públicas ou privadas, para combater bactérias e verminoses.</w:t>
      </w:r>
    </w:p>
    <w:p w:rsidR="00C47405" w:rsidRPr="001E17B6" w:rsidRDefault="00C47405" w:rsidP="001E17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1F51" w:rsidRDefault="00016419" w:rsidP="001E17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17B6">
        <w:rPr>
          <w:rFonts w:ascii="Arial" w:hAnsi="Arial" w:cs="Arial"/>
          <w:sz w:val="24"/>
          <w:szCs w:val="24"/>
        </w:rPr>
        <w:tab/>
        <w:t>São serviços de baixo c</w:t>
      </w:r>
      <w:r w:rsidRPr="001E17B6">
        <w:rPr>
          <w:rFonts w:ascii="Arial" w:hAnsi="Arial" w:cs="Arial"/>
          <w:sz w:val="24"/>
          <w:szCs w:val="24"/>
        </w:rPr>
        <w:t>usto, mas que deixarão a praça um local agradável, tendo em vista ainda que há poucas opções de lazer para famílias e crianças no bairro, e com essa melhoria todos poderão usufruir deste espaço.</w:t>
      </w:r>
    </w:p>
    <w:p w:rsidR="00C47405" w:rsidRPr="001E17B6" w:rsidRDefault="00C47405" w:rsidP="001E17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1F51" w:rsidRDefault="00016419" w:rsidP="001E17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17B6">
        <w:rPr>
          <w:rFonts w:ascii="Arial" w:hAnsi="Arial" w:cs="Arial"/>
          <w:sz w:val="24"/>
          <w:szCs w:val="24"/>
        </w:rPr>
        <w:tab/>
        <w:t xml:space="preserve">Diante disso, solicito </w:t>
      </w:r>
      <w:r w:rsidR="001E17B6" w:rsidRPr="001E17B6">
        <w:rPr>
          <w:rFonts w:ascii="Arial" w:hAnsi="Arial" w:cs="Arial"/>
          <w:sz w:val="24"/>
          <w:szCs w:val="24"/>
        </w:rPr>
        <w:t>o atendimento desta Indicação com brevidade.</w:t>
      </w:r>
    </w:p>
    <w:p w:rsidR="00C47405" w:rsidRPr="001E17B6" w:rsidRDefault="00C47405" w:rsidP="001E17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17B6" w:rsidRDefault="00016419" w:rsidP="003B4B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E17B6">
        <w:rPr>
          <w:rFonts w:ascii="Arial" w:hAnsi="Arial" w:cs="Arial"/>
          <w:sz w:val="24"/>
          <w:szCs w:val="24"/>
        </w:rPr>
        <w:t>Sala das Sessões, 11 de março de 2022.</w:t>
      </w:r>
    </w:p>
    <w:p w:rsidR="003C275E" w:rsidRDefault="003C275E" w:rsidP="003B4B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275E" w:rsidRPr="001E17B6" w:rsidRDefault="003C275E" w:rsidP="003B4B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17B6" w:rsidRDefault="001E17B6" w:rsidP="003B4B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4B64" w:rsidRPr="001E17B6" w:rsidRDefault="003B4B64" w:rsidP="003B4B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17B6" w:rsidRPr="003B4B64" w:rsidRDefault="00016419" w:rsidP="003B4B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4B64">
        <w:rPr>
          <w:rFonts w:ascii="Arial" w:hAnsi="Arial" w:cs="Arial"/>
          <w:b/>
          <w:sz w:val="24"/>
          <w:szCs w:val="24"/>
        </w:rPr>
        <w:t>ANA PAULA APARECIDA DOS SANTOS</w:t>
      </w:r>
    </w:p>
    <w:p w:rsidR="001E17B6" w:rsidRPr="003B4B64" w:rsidRDefault="00016419" w:rsidP="003B4B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4B64">
        <w:rPr>
          <w:rFonts w:ascii="Arial" w:hAnsi="Arial" w:cs="Arial"/>
          <w:b/>
          <w:sz w:val="24"/>
          <w:szCs w:val="24"/>
        </w:rPr>
        <w:t>Vereadora</w:t>
      </w:r>
    </w:p>
    <w:sectPr w:rsidR="001E17B6" w:rsidRPr="003B4B6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419" w:rsidRDefault="00016419">
      <w:pPr>
        <w:spacing w:after="0" w:line="240" w:lineRule="auto"/>
      </w:pPr>
      <w:r>
        <w:separator/>
      </w:r>
    </w:p>
  </w:endnote>
  <w:endnote w:type="continuationSeparator" w:id="0">
    <w:p w:rsidR="00016419" w:rsidRDefault="0001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419" w:rsidRDefault="00016419">
      <w:pPr>
        <w:spacing w:after="0" w:line="240" w:lineRule="auto"/>
      </w:pPr>
      <w:r>
        <w:separator/>
      </w:r>
    </w:p>
  </w:footnote>
  <w:footnote w:type="continuationSeparator" w:id="0">
    <w:p w:rsidR="00016419" w:rsidRDefault="00016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525" w:rsidRDefault="0001641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A7"/>
    <w:rsid w:val="00016419"/>
    <w:rsid w:val="001E17B6"/>
    <w:rsid w:val="00301F51"/>
    <w:rsid w:val="003B4B64"/>
    <w:rsid w:val="003C275E"/>
    <w:rsid w:val="004D44D9"/>
    <w:rsid w:val="008C2058"/>
    <w:rsid w:val="009C5CA7"/>
    <w:rsid w:val="00C47405"/>
    <w:rsid w:val="00F7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E0568-1D6E-4E20-9802-F76A77ED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4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4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2022-03-11T11:35:00Z</cp:lastPrinted>
  <dcterms:created xsi:type="dcterms:W3CDTF">2022-03-11T11:15:00Z</dcterms:created>
  <dcterms:modified xsi:type="dcterms:W3CDTF">2022-03-11T11:35:00Z</dcterms:modified>
</cp:coreProperties>
</file>